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141" w:rsidRDefault="00761141" w:rsidP="00761141">
      <w:pPr>
        <w:spacing w:line="360" w:lineRule="atLeast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476250" cy="523875"/>
            <wp:effectExtent l="19050" t="0" r="0" b="0"/>
            <wp:docPr id="1" name="Immagine 1" descr="REP_B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_B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ECE" w:rsidRDefault="00C56ECE" w:rsidP="00761141">
      <w:pPr>
        <w:pStyle w:val="Titolo1"/>
        <w:rPr>
          <w:rFonts w:cs="Arial"/>
          <w:b/>
          <w:sz w:val="16"/>
          <w:szCs w:val="16"/>
        </w:rPr>
      </w:pPr>
    </w:p>
    <w:p w:rsidR="00C56ECE" w:rsidRDefault="00C56ECE" w:rsidP="00C56ECE">
      <w:pPr>
        <w:pStyle w:val="Titolo1"/>
        <w:rPr>
          <w:b/>
          <w:bCs/>
          <w:sz w:val="20"/>
        </w:rPr>
      </w:pPr>
      <w:r>
        <w:rPr>
          <w:b/>
          <w:bCs/>
          <w:sz w:val="20"/>
        </w:rPr>
        <w:t xml:space="preserve">ISTITUTO COMPRENSIVO N.1 MODENA </w:t>
      </w:r>
    </w:p>
    <w:p w:rsidR="00C56ECE" w:rsidRDefault="00C56ECE" w:rsidP="00C56ECE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Via Amundsen, 80 – 41123 MODENA – Distretto n. 17</w:t>
      </w:r>
    </w:p>
    <w:p w:rsidR="00C56ECE" w:rsidRDefault="00C56ECE" w:rsidP="00C56ECE">
      <w:pPr>
        <w:jc w:val="center"/>
        <w:rPr>
          <w:rFonts w:ascii="Bookman Old Style" w:hAnsi="Bookman Old Style" w:cs="Arial"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</w:rPr>
        <w:sym w:font="Wingdings" w:char="0028"/>
      </w:r>
      <w:r>
        <w:rPr>
          <w:rFonts w:ascii="Bookman Old Style" w:hAnsi="Bookman Old Style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Arial"/>
          <w:sz w:val="20"/>
          <w:szCs w:val="20"/>
          <w:lang w:val="en-US"/>
        </w:rPr>
        <w:t>059/821245 - 331373 – Fax: 059/824135</w:t>
      </w:r>
    </w:p>
    <w:p w:rsidR="00C56ECE" w:rsidRDefault="00C56ECE" w:rsidP="00C56ECE">
      <w:pPr>
        <w:jc w:val="center"/>
        <w:rPr>
          <w:rFonts w:ascii="Bookman Old Style" w:hAnsi="Bookman Old Style" w:cs="Arial"/>
          <w:sz w:val="20"/>
          <w:szCs w:val="20"/>
          <w:lang w:val="en-GB"/>
        </w:rPr>
      </w:pPr>
      <w:r>
        <w:rPr>
          <w:rFonts w:ascii="Bookman Old Style" w:hAnsi="Bookman Old Style" w:cs="Arial"/>
          <w:sz w:val="20"/>
          <w:szCs w:val="20"/>
          <w:lang w:val="en-GB"/>
        </w:rPr>
        <w:t xml:space="preserve">Cod. </w:t>
      </w:r>
      <w:proofErr w:type="spellStart"/>
      <w:r>
        <w:rPr>
          <w:rFonts w:ascii="Bookman Old Style" w:hAnsi="Bookman Old Style" w:cs="Arial"/>
          <w:sz w:val="20"/>
          <w:szCs w:val="20"/>
          <w:lang w:val="en-GB"/>
        </w:rPr>
        <w:t>Fisc</w:t>
      </w:r>
      <w:proofErr w:type="spellEnd"/>
      <w:r>
        <w:rPr>
          <w:rFonts w:ascii="Bookman Old Style" w:hAnsi="Bookman Old Style" w:cs="Arial"/>
          <w:sz w:val="20"/>
          <w:szCs w:val="20"/>
          <w:lang w:val="en-GB"/>
        </w:rPr>
        <w:t>. 94177160366 – C.M. MOIC84100V</w:t>
      </w:r>
    </w:p>
    <w:p w:rsidR="00C56ECE" w:rsidRPr="005477A9" w:rsidRDefault="00C56ECE" w:rsidP="00C56ECE">
      <w:pPr>
        <w:jc w:val="center"/>
        <w:rPr>
          <w:rFonts w:ascii="Bookman Old Style" w:hAnsi="Bookman Old Style" w:cs="Arial"/>
          <w:sz w:val="20"/>
          <w:szCs w:val="20"/>
        </w:rPr>
      </w:pPr>
      <w:r w:rsidRPr="005477A9">
        <w:rPr>
          <w:rFonts w:ascii="Bookman Old Style" w:hAnsi="Bookman Old Style" w:cs="Arial"/>
          <w:sz w:val="20"/>
          <w:szCs w:val="20"/>
        </w:rPr>
        <w:t xml:space="preserve">e-mail: </w:t>
      </w:r>
      <w:hyperlink r:id="rId7" w:history="1">
        <w:r w:rsidRPr="005477A9">
          <w:rPr>
            <w:rStyle w:val="Collegamentoipertestuale"/>
            <w:rFonts w:cs="Arial"/>
            <w:sz w:val="20"/>
          </w:rPr>
          <w:t>moic84100v@istruzione.it</w:t>
        </w:r>
      </w:hyperlink>
    </w:p>
    <w:p w:rsidR="00A04A93" w:rsidRDefault="00C56ECE" w:rsidP="00FC5DF4">
      <w:pPr>
        <w:jc w:val="center"/>
      </w:pPr>
      <w:r>
        <w:rPr>
          <w:rFonts w:ascii="Bookman Old Style" w:hAnsi="Bookman Old Style" w:cs="Arial"/>
          <w:sz w:val="20"/>
          <w:szCs w:val="20"/>
        </w:rPr>
        <w:t xml:space="preserve">casella PEC: </w:t>
      </w:r>
      <w:hyperlink r:id="rId8" w:history="1">
        <w:r w:rsidR="00D24D08" w:rsidRPr="0058501F">
          <w:rPr>
            <w:rStyle w:val="Collegamentoipertestuale"/>
            <w:rFonts w:ascii="Bookman Old Style" w:hAnsi="Bookman Old Style" w:cs="Arial"/>
            <w:sz w:val="20"/>
            <w:szCs w:val="20"/>
          </w:rPr>
          <w:t>MOIC84100V@PEC.ISTRUZIONE.IT</w:t>
        </w:r>
      </w:hyperlink>
    </w:p>
    <w:p w:rsidR="00A04A93" w:rsidRDefault="00A04A93" w:rsidP="00FC5DF4">
      <w:pPr>
        <w:jc w:val="center"/>
      </w:pPr>
    </w:p>
    <w:p w:rsidR="00A04A93" w:rsidRDefault="00A04A93" w:rsidP="00FC5DF4">
      <w:pPr>
        <w:jc w:val="center"/>
      </w:pPr>
    </w:p>
    <w:p w:rsidR="001016C5" w:rsidRPr="00FC5DF4" w:rsidRDefault="005477A9" w:rsidP="00FC5DF4">
      <w:pPr>
        <w:jc w:val="center"/>
      </w:pPr>
      <w:r>
        <w:rPr>
          <w:sz w:val="22"/>
          <w:szCs w:val="22"/>
        </w:rPr>
        <w:t xml:space="preserve">                      </w:t>
      </w:r>
      <w:r w:rsidR="0084755F">
        <w:rPr>
          <w:sz w:val="22"/>
          <w:szCs w:val="22"/>
        </w:rPr>
        <w:t xml:space="preserve">                                                                       </w:t>
      </w:r>
    </w:p>
    <w:p w:rsidR="00552EC4" w:rsidRDefault="004145C4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Comunicato n. </w:t>
      </w:r>
      <w:r w:rsidR="005F1CA4">
        <w:rPr>
          <w:sz w:val="22"/>
          <w:szCs w:val="22"/>
        </w:rPr>
        <w:t xml:space="preserve"> </w:t>
      </w:r>
      <w:r w:rsidR="003430FA">
        <w:rPr>
          <w:sz w:val="22"/>
          <w:szCs w:val="22"/>
        </w:rPr>
        <w:t>8</w:t>
      </w:r>
      <w:r w:rsidR="005F1CA4">
        <w:rPr>
          <w:sz w:val="22"/>
          <w:szCs w:val="22"/>
        </w:rPr>
        <w:t xml:space="preserve">                                                                         </w:t>
      </w:r>
      <w:r w:rsidR="00A6323D">
        <w:rPr>
          <w:sz w:val="22"/>
          <w:szCs w:val="22"/>
        </w:rPr>
        <w:t xml:space="preserve">                          </w:t>
      </w:r>
      <w:r w:rsidR="0084755F">
        <w:rPr>
          <w:sz w:val="22"/>
          <w:szCs w:val="22"/>
        </w:rPr>
        <w:t xml:space="preserve">Modena, </w:t>
      </w:r>
      <w:r w:rsidR="00353B35">
        <w:rPr>
          <w:sz w:val="22"/>
          <w:szCs w:val="22"/>
        </w:rPr>
        <w:t>22/</w:t>
      </w:r>
      <w:r w:rsidR="0084755F">
        <w:rPr>
          <w:sz w:val="22"/>
          <w:szCs w:val="22"/>
        </w:rPr>
        <w:t>0</w:t>
      </w:r>
      <w:r w:rsidR="0087394B">
        <w:rPr>
          <w:sz w:val="22"/>
          <w:szCs w:val="22"/>
        </w:rPr>
        <w:t>9</w:t>
      </w:r>
      <w:r w:rsidR="0084755F">
        <w:rPr>
          <w:sz w:val="22"/>
          <w:szCs w:val="22"/>
        </w:rPr>
        <w:t>/2015</w:t>
      </w:r>
    </w:p>
    <w:p w:rsidR="00A04A93" w:rsidRDefault="00A04A93" w:rsidP="0000243F">
      <w:pPr>
        <w:rPr>
          <w:sz w:val="22"/>
          <w:szCs w:val="22"/>
        </w:rPr>
      </w:pPr>
    </w:p>
    <w:p w:rsidR="00A04A93" w:rsidRDefault="00A04A93" w:rsidP="0000243F">
      <w:pPr>
        <w:rPr>
          <w:sz w:val="22"/>
          <w:szCs w:val="22"/>
        </w:rPr>
      </w:pPr>
    </w:p>
    <w:p w:rsidR="00747874" w:rsidRDefault="00747874" w:rsidP="0000243F">
      <w:pPr>
        <w:rPr>
          <w:sz w:val="22"/>
          <w:szCs w:val="22"/>
        </w:rPr>
      </w:pPr>
    </w:p>
    <w:p w:rsidR="00FC5DF4" w:rsidRDefault="00FC5DF4" w:rsidP="0000243F">
      <w:pPr>
        <w:rPr>
          <w:sz w:val="22"/>
          <w:szCs w:val="22"/>
        </w:rPr>
      </w:pPr>
    </w:p>
    <w:p w:rsidR="0084755F" w:rsidRDefault="00BE62A3" w:rsidP="0029017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COORDINATORI </w:t>
      </w:r>
    </w:p>
    <w:p w:rsidR="00BE62A3" w:rsidRDefault="00BE62A3" w:rsidP="00290170">
      <w:pPr>
        <w:jc w:val="right"/>
        <w:rPr>
          <w:sz w:val="22"/>
          <w:szCs w:val="22"/>
        </w:rPr>
      </w:pPr>
      <w:r>
        <w:rPr>
          <w:sz w:val="22"/>
          <w:szCs w:val="22"/>
        </w:rPr>
        <w:t>CLASSI II /III</w:t>
      </w:r>
    </w:p>
    <w:p w:rsidR="00552EC4" w:rsidRDefault="005F1CA4" w:rsidP="00FC5DF4">
      <w:pPr>
        <w:jc w:val="right"/>
        <w:rPr>
          <w:sz w:val="22"/>
          <w:szCs w:val="22"/>
        </w:rPr>
      </w:pPr>
      <w:r>
        <w:rPr>
          <w:sz w:val="22"/>
          <w:szCs w:val="22"/>
        </w:rPr>
        <w:t>MODENA</w:t>
      </w:r>
    </w:p>
    <w:p w:rsidR="00A04A93" w:rsidRDefault="00A04A93" w:rsidP="00FC5DF4">
      <w:pPr>
        <w:jc w:val="right"/>
        <w:rPr>
          <w:sz w:val="22"/>
          <w:szCs w:val="22"/>
        </w:rPr>
      </w:pPr>
    </w:p>
    <w:p w:rsidR="00A04A93" w:rsidRDefault="00A04A93" w:rsidP="00FC5DF4">
      <w:pPr>
        <w:jc w:val="right"/>
        <w:rPr>
          <w:sz w:val="22"/>
          <w:szCs w:val="22"/>
        </w:rPr>
      </w:pPr>
    </w:p>
    <w:p w:rsidR="0084755F" w:rsidRDefault="005477A9" w:rsidP="005F1CA4">
      <w:pPr>
        <w:rPr>
          <w:b/>
          <w:sz w:val="22"/>
          <w:szCs w:val="22"/>
        </w:rPr>
      </w:pPr>
      <w:r>
        <w:rPr>
          <w:sz w:val="22"/>
          <w:szCs w:val="22"/>
        </w:rPr>
        <w:t>OGGETTO:</w:t>
      </w:r>
      <w:r w:rsidR="00AA36F0">
        <w:rPr>
          <w:sz w:val="22"/>
          <w:szCs w:val="22"/>
        </w:rPr>
        <w:t xml:space="preserve"> </w:t>
      </w:r>
      <w:r w:rsidR="00250B77">
        <w:rPr>
          <w:b/>
          <w:sz w:val="22"/>
          <w:szCs w:val="22"/>
        </w:rPr>
        <w:t>REGISTRO ELETTRONICO</w:t>
      </w:r>
      <w:r w:rsidR="0087394B">
        <w:rPr>
          <w:b/>
          <w:sz w:val="22"/>
          <w:szCs w:val="22"/>
        </w:rPr>
        <w:t xml:space="preserve"> – </w:t>
      </w:r>
      <w:r w:rsidR="00356CC1">
        <w:rPr>
          <w:b/>
          <w:sz w:val="22"/>
          <w:szCs w:val="22"/>
        </w:rPr>
        <w:t>CREDENZIALI</w:t>
      </w:r>
      <w:r w:rsidR="0087394B">
        <w:rPr>
          <w:b/>
          <w:sz w:val="22"/>
          <w:szCs w:val="22"/>
        </w:rPr>
        <w:t>.</w:t>
      </w:r>
    </w:p>
    <w:p w:rsidR="00BE62A3" w:rsidRDefault="00BE62A3" w:rsidP="005F1CA4">
      <w:pPr>
        <w:rPr>
          <w:b/>
          <w:sz w:val="22"/>
          <w:szCs w:val="22"/>
        </w:rPr>
      </w:pPr>
    </w:p>
    <w:p w:rsidR="00BE62A3" w:rsidRDefault="00BE62A3" w:rsidP="005F1CA4">
      <w:pPr>
        <w:rPr>
          <w:b/>
          <w:sz w:val="22"/>
          <w:szCs w:val="22"/>
        </w:rPr>
      </w:pPr>
    </w:p>
    <w:p w:rsidR="00747874" w:rsidRDefault="00BE62A3" w:rsidP="005F1CA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</w:p>
    <w:p w:rsidR="00250B77" w:rsidRDefault="00250B77" w:rsidP="00BE62A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 w:rsidR="003430FA">
        <w:rPr>
          <w:sz w:val="22"/>
          <w:szCs w:val="22"/>
        </w:rPr>
        <w:t>Le credenziali per gli alunni frequentanti rimangono le stesse dell’anno passato. I Coordinatori informeranno le famiglie dei nuovi ingressi per il ritiro della password.</w:t>
      </w:r>
    </w:p>
    <w:p w:rsidR="00356CC1" w:rsidRDefault="00356CC1" w:rsidP="001E1A5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La segreteria </w:t>
      </w:r>
      <w:r w:rsidR="00BE62A3">
        <w:rPr>
          <w:sz w:val="22"/>
          <w:szCs w:val="22"/>
        </w:rPr>
        <w:t xml:space="preserve">per qualsiasi chiarimento </w:t>
      </w:r>
      <w:r>
        <w:rPr>
          <w:sz w:val="22"/>
          <w:szCs w:val="22"/>
        </w:rPr>
        <w:t>ha i seguenti orari: tutti i giorni dalle ore 8.00 alle ore 9.00 e dalle ore 11.00 alle ore 13.00 e il giovedì pomeriggio dalle ore 15.00 alle ore 17.00.</w:t>
      </w:r>
    </w:p>
    <w:p w:rsidR="001E1A5D" w:rsidRDefault="001E1A5D" w:rsidP="0000243F">
      <w:pPr>
        <w:rPr>
          <w:sz w:val="22"/>
          <w:szCs w:val="22"/>
        </w:rPr>
      </w:pPr>
    </w:p>
    <w:p w:rsidR="00A04A93" w:rsidRDefault="006A0344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Colgo l’occasione per porgere cordiali saluti.</w:t>
      </w:r>
    </w:p>
    <w:p w:rsidR="00A04A93" w:rsidRDefault="00A04A93" w:rsidP="0000243F">
      <w:pPr>
        <w:rPr>
          <w:sz w:val="22"/>
          <w:szCs w:val="22"/>
        </w:rPr>
      </w:pPr>
    </w:p>
    <w:p w:rsidR="00A04A93" w:rsidRDefault="00A04A93" w:rsidP="0000243F">
      <w:pPr>
        <w:rPr>
          <w:sz w:val="22"/>
          <w:szCs w:val="22"/>
        </w:rPr>
      </w:pPr>
    </w:p>
    <w:p w:rsidR="00A04A93" w:rsidRDefault="00A04A93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IL DIRIGENTE SCOLASTICO</w:t>
      </w:r>
    </w:p>
    <w:p w:rsidR="00A04A93" w:rsidRPr="00B129E4" w:rsidRDefault="00A04A93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(Prof.ssa Silvia </w:t>
      </w:r>
      <w:proofErr w:type="spellStart"/>
      <w:r>
        <w:rPr>
          <w:sz w:val="22"/>
          <w:szCs w:val="22"/>
        </w:rPr>
        <w:t>Zetti</w:t>
      </w:r>
      <w:proofErr w:type="spellEnd"/>
      <w:r>
        <w:rPr>
          <w:sz w:val="22"/>
          <w:szCs w:val="22"/>
        </w:rPr>
        <w:t>)</w:t>
      </w:r>
    </w:p>
    <w:sectPr w:rsidR="00A04A93" w:rsidRPr="00B129E4" w:rsidSect="00132F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55A8"/>
    <w:multiLevelType w:val="hybridMultilevel"/>
    <w:tmpl w:val="85105406"/>
    <w:lvl w:ilvl="0" w:tplc="FC563A7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F68E9"/>
    <w:multiLevelType w:val="hybridMultilevel"/>
    <w:tmpl w:val="6F465DEE"/>
    <w:lvl w:ilvl="0" w:tplc="FD22C2B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59E14570"/>
    <w:multiLevelType w:val="hybridMultilevel"/>
    <w:tmpl w:val="35D0C61A"/>
    <w:lvl w:ilvl="0" w:tplc="8828EB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56ECE"/>
    <w:rsid w:val="0000243F"/>
    <w:rsid w:val="00057C70"/>
    <w:rsid w:val="000C5CC0"/>
    <w:rsid w:val="001016C5"/>
    <w:rsid w:val="00103A31"/>
    <w:rsid w:val="00132B51"/>
    <w:rsid w:val="00132F70"/>
    <w:rsid w:val="00160036"/>
    <w:rsid w:val="0016688C"/>
    <w:rsid w:val="00180BE9"/>
    <w:rsid w:val="0018410A"/>
    <w:rsid w:val="001C0792"/>
    <w:rsid w:val="001C2949"/>
    <w:rsid w:val="001C33D3"/>
    <w:rsid w:val="001C5060"/>
    <w:rsid w:val="001E0784"/>
    <w:rsid w:val="001E1A5D"/>
    <w:rsid w:val="00213F4B"/>
    <w:rsid w:val="00236BDC"/>
    <w:rsid w:val="00243331"/>
    <w:rsid w:val="00244A67"/>
    <w:rsid w:val="00250B77"/>
    <w:rsid w:val="0025345D"/>
    <w:rsid w:val="00290170"/>
    <w:rsid w:val="002B7939"/>
    <w:rsid w:val="002C6580"/>
    <w:rsid w:val="002E4098"/>
    <w:rsid w:val="003079DA"/>
    <w:rsid w:val="0033648E"/>
    <w:rsid w:val="003430FA"/>
    <w:rsid w:val="00353B35"/>
    <w:rsid w:val="00355456"/>
    <w:rsid w:val="00356CC1"/>
    <w:rsid w:val="00363E76"/>
    <w:rsid w:val="00386A80"/>
    <w:rsid w:val="00393A49"/>
    <w:rsid w:val="003A5BA1"/>
    <w:rsid w:val="003D0BBD"/>
    <w:rsid w:val="003D5F49"/>
    <w:rsid w:val="003E6D3A"/>
    <w:rsid w:val="003E6EFD"/>
    <w:rsid w:val="003E75BF"/>
    <w:rsid w:val="003F176A"/>
    <w:rsid w:val="004145C4"/>
    <w:rsid w:val="0044303B"/>
    <w:rsid w:val="00443F9A"/>
    <w:rsid w:val="00460862"/>
    <w:rsid w:val="00465356"/>
    <w:rsid w:val="004A222C"/>
    <w:rsid w:val="004C1881"/>
    <w:rsid w:val="004D43DE"/>
    <w:rsid w:val="00503EFC"/>
    <w:rsid w:val="005477A9"/>
    <w:rsid w:val="00552EC4"/>
    <w:rsid w:val="00553C27"/>
    <w:rsid w:val="00555A88"/>
    <w:rsid w:val="00577E4E"/>
    <w:rsid w:val="005B137A"/>
    <w:rsid w:val="005F1CA4"/>
    <w:rsid w:val="005F2C14"/>
    <w:rsid w:val="006229A8"/>
    <w:rsid w:val="00636C81"/>
    <w:rsid w:val="0065082D"/>
    <w:rsid w:val="006678D1"/>
    <w:rsid w:val="00680DA0"/>
    <w:rsid w:val="0068709F"/>
    <w:rsid w:val="00695529"/>
    <w:rsid w:val="006A0344"/>
    <w:rsid w:val="006D7658"/>
    <w:rsid w:val="006E49A1"/>
    <w:rsid w:val="006F3787"/>
    <w:rsid w:val="00724649"/>
    <w:rsid w:val="007343B9"/>
    <w:rsid w:val="00747874"/>
    <w:rsid w:val="00761141"/>
    <w:rsid w:val="007C1B78"/>
    <w:rsid w:val="007F063E"/>
    <w:rsid w:val="0084755F"/>
    <w:rsid w:val="00870C4C"/>
    <w:rsid w:val="0087394B"/>
    <w:rsid w:val="008F37B3"/>
    <w:rsid w:val="008F670F"/>
    <w:rsid w:val="00990E23"/>
    <w:rsid w:val="009955CF"/>
    <w:rsid w:val="009E0891"/>
    <w:rsid w:val="00A04A93"/>
    <w:rsid w:val="00A52FB1"/>
    <w:rsid w:val="00A6323D"/>
    <w:rsid w:val="00A64838"/>
    <w:rsid w:val="00A727CC"/>
    <w:rsid w:val="00AA36F0"/>
    <w:rsid w:val="00AE3E0F"/>
    <w:rsid w:val="00AE7B72"/>
    <w:rsid w:val="00B129E4"/>
    <w:rsid w:val="00B9533F"/>
    <w:rsid w:val="00BC430D"/>
    <w:rsid w:val="00BE236B"/>
    <w:rsid w:val="00BE3B4F"/>
    <w:rsid w:val="00BE62A3"/>
    <w:rsid w:val="00BE6CE3"/>
    <w:rsid w:val="00C05849"/>
    <w:rsid w:val="00C37939"/>
    <w:rsid w:val="00C56ECE"/>
    <w:rsid w:val="00C60258"/>
    <w:rsid w:val="00C96971"/>
    <w:rsid w:val="00CA503B"/>
    <w:rsid w:val="00CE0DDC"/>
    <w:rsid w:val="00CE4CC6"/>
    <w:rsid w:val="00D24D08"/>
    <w:rsid w:val="00D35BDD"/>
    <w:rsid w:val="00D8234E"/>
    <w:rsid w:val="00D86D57"/>
    <w:rsid w:val="00D90D1A"/>
    <w:rsid w:val="00D92B92"/>
    <w:rsid w:val="00DA18FC"/>
    <w:rsid w:val="00DC239C"/>
    <w:rsid w:val="00E1022B"/>
    <w:rsid w:val="00E219D9"/>
    <w:rsid w:val="00E30A8F"/>
    <w:rsid w:val="00E7701E"/>
    <w:rsid w:val="00E82B1A"/>
    <w:rsid w:val="00E92951"/>
    <w:rsid w:val="00EA7D87"/>
    <w:rsid w:val="00EE5484"/>
    <w:rsid w:val="00F00684"/>
    <w:rsid w:val="00F346B8"/>
    <w:rsid w:val="00F464D4"/>
    <w:rsid w:val="00F659B6"/>
    <w:rsid w:val="00FA28BA"/>
    <w:rsid w:val="00FC10D8"/>
    <w:rsid w:val="00FC5DF4"/>
    <w:rsid w:val="00FD1904"/>
    <w:rsid w:val="00FD4DDF"/>
    <w:rsid w:val="00FE1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6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56ECE"/>
    <w:pPr>
      <w:keepNext/>
      <w:jc w:val="center"/>
      <w:outlineLvl w:val="0"/>
    </w:pPr>
    <w:rPr>
      <w:rFonts w:ascii="Bookman Old Style" w:hAnsi="Bookman Old Style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56ECE"/>
    <w:rPr>
      <w:rFonts w:ascii="Bookman Old Style" w:eastAsia="Times New Roman" w:hAnsi="Bookman Old Style" w:cs="Times New Roman"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56EC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C430D"/>
    <w:pPr>
      <w:ind w:left="720"/>
      <w:contextualSpacing/>
    </w:pPr>
  </w:style>
  <w:style w:type="table" w:styleId="Grigliatabella">
    <w:name w:val="Table Grid"/>
    <w:basedOn w:val="Tabellanormale"/>
    <w:uiPriority w:val="59"/>
    <w:rsid w:val="00CE0D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11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1141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moic84100v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B5BD20-C832-4991-8070-5F0C2E71C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cp:lastPrinted>2015-09-21T06:40:00Z</cp:lastPrinted>
  <dcterms:created xsi:type="dcterms:W3CDTF">2015-09-19T09:18:00Z</dcterms:created>
  <dcterms:modified xsi:type="dcterms:W3CDTF">2015-09-22T10:36:00Z</dcterms:modified>
</cp:coreProperties>
</file>