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98" w:rsidRDefault="0079186D">
      <w:r>
        <w:t>Inglese 3 parte</w:t>
      </w:r>
    </w:p>
    <w:p w:rsidR="0079186D" w:rsidRDefault="0079186D" w:rsidP="0079186D">
      <w:r>
        <w:t>Per proseguire nelle attività:</w:t>
      </w:r>
    </w:p>
    <w:p w:rsidR="0079186D" w:rsidRDefault="0079186D" w:rsidP="0079186D">
      <w:r>
        <w:t>Seguire il libro utilizzando il cd.</w:t>
      </w:r>
    </w:p>
    <w:p w:rsidR="0079186D" w:rsidRDefault="0079186D" w:rsidP="0079186D">
      <w:r>
        <w:t xml:space="preserve"> pag </w:t>
      </w:r>
      <w:r w:rsidR="006C52CD">
        <w:t>78 no es1,79,115</w:t>
      </w:r>
    </w:p>
    <w:p w:rsidR="006C52CD" w:rsidRDefault="006C52CD" w:rsidP="0079186D">
      <w:r>
        <w:t>Risolvere la scheda che ho allegato insieme ai file audio</w:t>
      </w:r>
    </w:p>
    <w:p w:rsidR="0079186D" w:rsidRDefault="0079186D"/>
    <w:sectPr w:rsidR="0079186D" w:rsidSect="00742A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79186D"/>
    <w:rsid w:val="006C52CD"/>
    <w:rsid w:val="00702F98"/>
    <w:rsid w:val="00742AD1"/>
    <w:rsid w:val="0079186D"/>
    <w:rsid w:val="00C0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2A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2020-03-28T19:08:00Z</dcterms:created>
  <dcterms:modified xsi:type="dcterms:W3CDTF">2020-03-28T19:29:00Z</dcterms:modified>
</cp:coreProperties>
</file>